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93" w:rsidRDefault="00E25AB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0.55pt;margin-top:-3pt;width:307.45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ypgQ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" stroked="f">
            <v:textbox>
              <w:txbxContent>
                <w:p w:rsidR="00FF2BC0" w:rsidRPr="00D048FC" w:rsidRDefault="00FF2BC0" w:rsidP="00FF2BC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48FC">
                    <w:rPr>
                      <w:b/>
                      <w:sz w:val="36"/>
                      <w:szCs w:val="36"/>
                    </w:rPr>
                    <w:t>Executive Partners Programme</w:t>
                  </w:r>
                  <w:r w:rsidRPr="00D048FC">
                    <w:rPr>
                      <w:b/>
                      <w:sz w:val="36"/>
                      <w:szCs w:val="36"/>
                    </w:rPr>
                    <w:br/>
                  </w:r>
                  <w:r w:rsidR="00D048FC" w:rsidRPr="00D048FC">
                    <w:rPr>
                      <w:b/>
                      <w:sz w:val="36"/>
                      <w:szCs w:val="36"/>
                    </w:rPr>
                    <w:t>Expression of Interest</w:t>
                  </w:r>
                </w:p>
                <w:p w:rsidR="00B12D51" w:rsidRPr="00D048FC" w:rsidRDefault="00B12D51" w:rsidP="00FF2B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48FC">
                    <w:rPr>
                      <w:b/>
                      <w:sz w:val="18"/>
                      <w:szCs w:val="18"/>
                    </w:rPr>
                    <w:t xml:space="preserve">All completed </w:t>
                  </w:r>
                  <w:r w:rsidR="00293917" w:rsidRPr="00D048FC">
                    <w:rPr>
                      <w:b/>
                      <w:sz w:val="18"/>
                      <w:szCs w:val="18"/>
                    </w:rPr>
                    <w:t xml:space="preserve">forms </w:t>
                  </w:r>
                  <w:r w:rsidR="00D048FC">
                    <w:rPr>
                      <w:b/>
                      <w:sz w:val="18"/>
                      <w:szCs w:val="18"/>
                    </w:rPr>
                    <w:t>should</w:t>
                  </w:r>
                  <w:r w:rsidR="00293917" w:rsidRPr="00D048FC">
                    <w:rPr>
                      <w:b/>
                      <w:sz w:val="18"/>
                      <w:szCs w:val="18"/>
                    </w:rPr>
                    <w:t xml:space="preserve"> be</w:t>
                  </w:r>
                  <w:r w:rsidR="00F95816">
                    <w:rPr>
                      <w:b/>
                      <w:sz w:val="18"/>
                      <w:szCs w:val="18"/>
                    </w:rPr>
                    <w:t xml:space="preserve"> returned to </w:t>
                  </w:r>
                  <w:hyperlink r:id="rId5" w:history="1">
                    <w:r w:rsidR="00F95816" w:rsidRPr="00446084">
                      <w:rPr>
                        <w:rStyle w:val="Hyperlink"/>
                        <w:b/>
                        <w:sz w:val="18"/>
                        <w:szCs w:val="18"/>
                      </w:rPr>
                      <w:t>ExecutivePartnerProgramme@unisa.edu.au</w:t>
                    </w:r>
                  </w:hyperlink>
                </w:p>
              </w:txbxContent>
            </v:textbox>
          </v:shape>
        </w:pict>
      </w:r>
      <w:r w:rsidR="00A63BC3">
        <w:rPr>
          <w:noProof/>
        </w:rPr>
        <w:drawing>
          <wp:inline distT="0" distB="0" distL="0" distR="0">
            <wp:extent cx="1765441" cy="771525"/>
            <wp:effectExtent l="19050" t="0" r="6209" b="0"/>
            <wp:docPr id="1" name="Picture 1" descr="http://www.unisa.edu.au/styleguide/cobrand/images/Sch-Mngmn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sa.edu.au/styleguide/cobrand/images/Sch-Mngmnt_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4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BC3" w:rsidRDefault="00A63BC3"/>
    <w:tbl>
      <w:tblPr>
        <w:tblStyle w:val="TableGrid"/>
        <w:tblW w:w="10207" w:type="dxa"/>
        <w:tblInd w:w="-318" w:type="dxa"/>
        <w:tblLook w:val="04A0"/>
      </w:tblPr>
      <w:tblGrid>
        <w:gridCol w:w="4679"/>
        <w:gridCol w:w="5528"/>
      </w:tblGrid>
      <w:tr w:rsidR="00A63BC3" w:rsidRPr="00D048FC" w:rsidTr="000E77A9">
        <w:trPr>
          <w:trHeight w:val="570"/>
        </w:trPr>
        <w:tc>
          <w:tcPr>
            <w:tcW w:w="4679" w:type="dxa"/>
            <w:vAlign w:val="center"/>
          </w:tcPr>
          <w:p w:rsidR="00A63BC3" w:rsidRPr="00D048FC" w:rsidRDefault="00A63BC3" w:rsidP="000E77A9">
            <w:r w:rsidRPr="00D048FC">
              <w:t xml:space="preserve">Name:   </w:t>
            </w:r>
          </w:p>
        </w:tc>
        <w:tc>
          <w:tcPr>
            <w:tcW w:w="5528" w:type="dxa"/>
          </w:tcPr>
          <w:p w:rsidR="00A63BC3" w:rsidRPr="00D048FC" w:rsidRDefault="00A63BC3"/>
        </w:tc>
      </w:tr>
      <w:tr w:rsidR="00A63BC3" w:rsidRPr="00D048FC" w:rsidTr="000E77A9">
        <w:trPr>
          <w:trHeight w:val="562"/>
        </w:trPr>
        <w:tc>
          <w:tcPr>
            <w:tcW w:w="4679" w:type="dxa"/>
            <w:vAlign w:val="center"/>
          </w:tcPr>
          <w:p w:rsidR="00A63BC3" w:rsidRPr="00D048FC" w:rsidRDefault="00FF2BC0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528" w:type="dxa"/>
          </w:tcPr>
          <w:p w:rsidR="00A63BC3" w:rsidRPr="00D048FC" w:rsidRDefault="00A63BC3"/>
        </w:tc>
      </w:tr>
      <w:tr w:rsidR="00D048FC" w:rsidRPr="00D048FC" w:rsidTr="000E77A9">
        <w:trPr>
          <w:trHeight w:val="558"/>
        </w:trPr>
        <w:tc>
          <w:tcPr>
            <w:tcW w:w="4679" w:type="dxa"/>
            <w:vAlign w:val="center"/>
          </w:tcPr>
          <w:p w:rsidR="00D048FC" w:rsidRPr="00D048FC" w:rsidRDefault="00D048FC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Student ID Number:</w:t>
            </w:r>
          </w:p>
        </w:tc>
        <w:tc>
          <w:tcPr>
            <w:tcW w:w="5528" w:type="dxa"/>
          </w:tcPr>
          <w:p w:rsidR="00D048FC" w:rsidRPr="00D048FC" w:rsidRDefault="00D048FC"/>
        </w:tc>
      </w:tr>
      <w:tr w:rsidR="000E77A9" w:rsidRPr="00D048FC" w:rsidTr="000E77A9">
        <w:trPr>
          <w:trHeight w:val="566"/>
        </w:trPr>
        <w:tc>
          <w:tcPr>
            <w:tcW w:w="4679" w:type="dxa"/>
            <w:vAlign w:val="center"/>
          </w:tcPr>
          <w:p w:rsidR="000E77A9" w:rsidRDefault="000E77A9" w:rsidP="00D04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Number:</w:t>
            </w:r>
          </w:p>
        </w:tc>
        <w:tc>
          <w:tcPr>
            <w:tcW w:w="5528" w:type="dxa"/>
          </w:tcPr>
          <w:p w:rsidR="000E77A9" w:rsidRPr="00D048FC" w:rsidRDefault="000E77A9"/>
        </w:tc>
      </w:tr>
      <w:tr w:rsidR="00D048FC" w:rsidRPr="00D048FC" w:rsidTr="000E77A9">
        <w:trPr>
          <w:trHeight w:val="991"/>
        </w:trPr>
        <w:tc>
          <w:tcPr>
            <w:tcW w:w="4679" w:type="dxa"/>
            <w:vAlign w:val="center"/>
          </w:tcPr>
          <w:p w:rsidR="00D048FC" w:rsidRPr="00D048FC" w:rsidRDefault="00D048FC" w:rsidP="00D04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program are you currently undertaking </w:t>
            </w:r>
            <w:r w:rsidRPr="00F17EF0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F17EF0">
              <w:rPr>
                <w:b/>
                <w:bCs/>
                <w:sz w:val="16"/>
                <w:szCs w:val="16"/>
              </w:rPr>
              <w:t>ie</w:t>
            </w:r>
            <w:proofErr w:type="spellEnd"/>
            <w:r w:rsidRPr="00F17EF0">
              <w:rPr>
                <w:b/>
                <w:bCs/>
                <w:sz w:val="16"/>
                <w:szCs w:val="16"/>
              </w:rPr>
              <w:t xml:space="preserve"> Master of HRM)?</w:t>
            </w:r>
            <w:r>
              <w:rPr>
                <w:b/>
                <w:bCs/>
                <w:sz w:val="20"/>
                <w:szCs w:val="20"/>
              </w:rPr>
              <w:t xml:space="preserve">  What specialisation have you chosen </w:t>
            </w:r>
            <w:r w:rsidRPr="00F17EF0">
              <w:rPr>
                <w:b/>
                <w:bCs/>
                <w:sz w:val="16"/>
                <w:szCs w:val="16"/>
              </w:rPr>
              <w:t>(if applicable)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528" w:type="dxa"/>
          </w:tcPr>
          <w:p w:rsidR="00D048FC" w:rsidRPr="00D048FC" w:rsidRDefault="00D048FC"/>
        </w:tc>
      </w:tr>
      <w:tr w:rsidR="00D048FC" w:rsidRPr="00D048FC" w:rsidTr="000E77A9">
        <w:trPr>
          <w:trHeight w:val="978"/>
        </w:trPr>
        <w:tc>
          <w:tcPr>
            <w:tcW w:w="4679" w:type="dxa"/>
            <w:vAlign w:val="center"/>
          </w:tcPr>
          <w:p w:rsidR="000E77A9" w:rsidRDefault="00D048FC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 xml:space="preserve">What </w:t>
            </w: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048FC">
              <w:rPr>
                <w:b/>
                <w:bCs/>
                <w:sz w:val="20"/>
                <w:szCs w:val="20"/>
              </w:rPr>
              <w:t>tert</w:t>
            </w:r>
            <w:r w:rsidR="000E77A9">
              <w:rPr>
                <w:b/>
                <w:bCs/>
                <w:sz w:val="20"/>
                <w:szCs w:val="20"/>
              </w:rPr>
              <w:t>iary studies have you completed?</w:t>
            </w:r>
          </w:p>
          <w:p w:rsidR="00D048FC" w:rsidRPr="00D048FC" w:rsidRDefault="000E77A9" w:rsidP="00D048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ie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Bachelor degree)</w:t>
            </w:r>
          </w:p>
        </w:tc>
        <w:tc>
          <w:tcPr>
            <w:tcW w:w="5528" w:type="dxa"/>
          </w:tcPr>
          <w:p w:rsidR="00D048FC" w:rsidRPr="00D048FC" w:rsidRDefault="00D048FC"/>
        </w:tc>
      </w:tr>
      <w:tr w:rsidR="00A63BC3" w:rsidRPr="00D048FC" w:rsidTr="000E77A9">
        <w:trPr>
          <w:trHeight w:val="975"/>
        </w:trPr>
        <w:tc>
          <w:tcPr>
            <w:tcW w:w="4679" w:type="dxa"/>
            <w:vAlign w:val="center"/>
          </w:tcPr>
          <w:p w:rsidR="00A63BC3" w:rsidRPr="00D048FC" w:rsidRDefault="00D048FC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 xml:space="preserve">What industry sector are you employed in, or do you aspire to be employed in – Government, Not-for-Profit, Arts, Logistics, </w:t>
            </w:r>
            <w:proofErr w:type="gramStart"/>
            <w:r w:rsidRPr="00D048FC">
              <w:rPr>
                <w:b/>
                <w:bCs/>
                <w:sz w:val="20"/>
                <w:szCs w:val="20"/>
              </w:rPr>
              <w:t>Human</w:t>
            </w:r>
            <w:proofErr w:type="gramEnd"/>
            <w:r w:rsidRPr="00D048FC">
              <w:rPr>
                <w:b/>
                <w:bCs/>
                <w:sz w:val="20"/>
                <w:szCs w:val="20"/>
              </w:rPr>
              <w:t xml:space="preserve"> Resources etc?</w:t>
            </w:r>
          </w:p>
        </w:tc>
        <w:tc>
          <w:tcPr>
            <w:tcW w:w="5528" w:type="dxa"/>
          </w:tcPr>
          <w:p w:rsidR="00D048FC" w:rsidRPr="00D048FC" w:rsidRDefault="00D048FC"/>
        </w:tc>
      </w:tr>
      <w:tr w:rsidR="00D048FC" w:rsidRPr="00D048FC" w:rsidTr="000E77A9">
        <w:trPr>
          <w:trHeight w:val="831"/>
        </w:trPr>
        <w:tc>
          <w:tcPr>
            <w:tcW w:w="4679" w:type="dxa"/>
            <w:vAlign w:val="center"/>
          </w:tcPr>
          <w:p w:rsidR="00D048FC" w:rsidRPr="00D048FC" w:rsidRDefault="00D048FC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Where does your professional field of expertise lie?</w:t>
            </w:r>
          </w:p>
        </w:tc>
        <w:tc>
          <w:tcPr>
            <w:tcW w:w="5528" w:type="dxa"/>
          </w:tcPr>
          <w:p w:rsidR="00D048FC" w:rsidRPr="00D048FC" w:rsidRDefault="00D048FC"/>
        </w:tc>
      </w:tr>
      <w:tr w:rsidR="00A63BC3" w:rsidRPr="00D048FC" w:rsidTr="000E77A9">
        <w:trPr>
          <w:trHeight w:val="857"/>
        </w:trPr>
        <w:tc>
          <w:tcPr>
            <w:tcW w:w="4679" w:type="dxa"/>
            <w:vAlign w:val="center"/>
          </w:tcPr>
          <w:p w:rsidR="00A63BC3" w:rsidRPr="000E77A9" w:rsidRDefault="00D048FC" w:rsidP="00D048FC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What do you</w:t>
            </w:r>
            <w:r w:rsidR="000E77A9">
              <w:rPr>
                <w:b/>
                <w:bCs/>
                <w:sz w:val="20"/>
                <w:szCs w:val="20"/>
              </w:rPr>
              <w:t xml:space="preserve"> enjoy doing in your spare time?</w:t>
            </w:r>
          </w:p>
        </w:tc>
        <w:tc>
          <w:tcPr>
            <w:tcW w:w="5528" w:type="dxa"/>
          </w:tcPr>
          <w:p w:rsidR="00FF2BC0" w:rsidRPr="00D048FC" w:rsidRDefault="00FF2BC0"/>
        </w:tc>
      </w:tr>
      <w:tr w:rsidR="006B258F" w:rsidRPr="00D048FC" w:rsidTr="000E77A9">
        <w:trPr>
          <w:trHeight w:val="1961"/>
        </w:trPr>
        <w:tc>
          <w:tcPr>
            <w:tcW w:w="10207" w:type="dxa"/>
            <w:gridSpan w:val="2"/>
          </w:tcPr>
          <w:p w:rsidR="00E34258" w:rsidRDefault="006B258F" w:rsidP="00D048F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In a paragraph or so can you tell us about your work history and responsibilities (past and present)</w:t>
            </w:r>
            <w:r w:rsidR="003A3B4F">
              <w:rPr>
                <w:b/>
                <w:bCs/>
                <w:sz w:val="20"/>
                <w:szCs w:val="20"/>
              </w:rPr>
              <w:t>?</w:t>
            </w:r>
          </w:p>
          <w:p w:rsidR="00E34258" w:rsidRPr="00E34258" w:rsidRDefault="00E34258" w:rsidP="00D048FC">
            <w:pPr>
              <w:spacing w:before="80"/>
              <w:rPr>
                <w:bCs/>
                <w:sz w:val="20"/>
                <w:szCs w:val="20"/>
              </w:rPr>
            </w:pPr>
          </w:p>
        </w:tc>
      </w:tr>
      <w:tr w:rsidR="00D048FC" w:rsidRPr="00D048FC" w:rsidTr="000E77A9">
        <w:trPr>
          <w:trHeight w:val="4244"/>
        </w:trPr>
        <w:tc>
          <w:tcPr>
            <w:tcW w:w="10207" w:type="dxa"/>
            <w:gridSpan w:val="2"/>
          </w:tcPr>
          <w:p w:rsidR="00F17EF0" w:rsidRDefault="00D048FC" w:rsidP="00D048FC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 xml:space="preserve">In approximately </w:t>
            </w:r>
            <w:r w:rsidR="00547CA4">
              <w:rPr>
                <w:b/>
                <w:bCs/>
                <w:sz w:val="20"/>
                <w:szCs w:val="20"/>
              </w:rPr>
              <w:t>500</w:t>
            </w:r>
            <w:r w:rsidRPr="00D048FC">
              <w:rPr>
                <w:b/>
                <w:bCs/>
                <w:sz w:val="20"/>
                <w:szCs w:val="20"/>
              </w:rPr>
              <w:t xml:space="preserve"> words please outline</w:t>
            </w:r>
            <w:r w:rsidR="00F17EF0">
              <w:rPr>
                <w:b/>
                <w:bCs/>
                <w:sz w:val="20"/>
                <w:szCs w:val="20"/>
              </w:rPr>
              <w:t>:</w:t>
            </w:r>
          </w:p>
          <w:p w:rsidR="00F17EF0" w:rsidRPr="00F17EF0" w:rsidRDefault="00DA508B" w:rsidP="00F17EF0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D048FC" w:rsidRPr="00F17EF0">
              <w:rPr>
                <w:b/>
                <w:bCs/>
                <w:sz w:val="20"/>
                <w:szCs w:val="20"/>
              </w:rPr>
              <w:t>hy you would like to take part in t</w:t>
            </w:r>
            <w:r w:rsidR="00F17EF0">
              <w:rPr>
                <w:b/>
                <w:bCs/>
                <w:sz w:val="20"/>
                <w:szCs w:val="20"/>
              </w:rPr>
              <w:t>he Executive Partners Programme?</w:t>
            </w:r>
            <w:r w:rsidR="00D048FC" w:rsidRPr="00F17EF0">
              <w:rPr>
                <w:b/>
                <w:bCs/>
                <w:sz w:val="20"/>
                <w:szCs w:val="20"/>
              </w:rPr>
              <w:t xml:space="preserve"> </w:t>
            </w:r>
          </w:p>
          <w:p w:rsidR="00F17EF0" w:rsidRPr="00F17EF0" w:rsidRDefault="00DA508B" w:rsidP="00F17EF0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D048FC" w:rsidRPr="00F17EF0">
              <w:rPr>
                <w:b/>
                <w:bCs/>
                <w:sz w:val="20"/>
                <w:szCs w:val="20"/>
              </w:rPr>
              <w:t xml:space="preserve">hat your expectations </w:t>
            </w:r>
            <w:r w:rsidR="00F17EF0">
              <w:rPr>
                <w:b/>
                <w:bCs/>
                <w:sz w:val="20"/>
                <w:szCs w:val="20"/>
              </w:rPr>
              <w:t>are?</w:t>
            </w:r>
          </w:p>
          <w:p w:rsidR="00D048FC" w:rsidRDefault="00DA508B" w:rsidP="00F17EF0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D048FC" w:rsidRPr="00F17EF0">
              <w:rPr>
                <w:b/>
                <w:bCs/>
                <w:sz w:val="20"/>
                <w:szCs w:val="20"/>
              </w:rPr>
              <w:t xml:space="preserve">hat you feel you would gain from this experience (both personally and professionally)?  </w:t>
            </w:r>
          </w:p>
          <w:p w:rsidR="00D048FC" w:rsidRPr="00E34258" w:rsidRDefault="00F17EF0" w:rsidP="00D048FC">
            <w:pPr>
              <w:pStyle w:val="ListParagraph"/>
              <w:numPr>
                <w:ilvl w:val="0"/>
                <w:numId w:val="1"/>
              </w:numPr>
              <w:spacing w:before="80"/>
            </w:pPr>
            <w:r w:rsidRPr="003A3B4F">
              <w:rPr>
                <w:b/>
                <w:bCs/>
                <w:sz w:val="20"/>
                <w:szCs w:val="20"/>
              </w:rPr>
              <w:t xml:space="preserve">If you feel there is a particular Executive Partner that </w:t>
            </w:r>
            <w:r w:rsidR="008F392F" w:rsidRPr="003A3B4F">
              <w:rPr>
                <w:b/>
                <w:bCs/>
                <w:sz w:val="20"/>
                <w:szCs w:val="20"/>
              </w:rPr>
              <w:t xml:space="preserve">you believe </w:t>
            </w:r>
            <w:r w:rsidRPr="003A3B4F">
              <w:rPr>
                <w:b/>
                <w:bCs/>
                <w:sz w:val="20"/>
                <w:szCs w:val="20"/>
              </w:rPr>
              <w:t>aligns with your current/future career aspirations</w:t>
            </w:r>
            <w:r w:rsidR="00F877B6">
              <w:rPr>
                <w:b/>
                <w:bCs/>
                <w:sz w:val="20"/>
                <w:szCs w:val="20"/>
              </w:rPr>
              <w:t xml:space="preserve"> and why</w:t>
            </w:r>
            <w:r w:rsidR="00DA508B" w:rsidRPr="003A3B4F">
              <w:rPr>
                <w:b/>
                <w:bCs/>
                <w:sz w:val="20"/>
                <w:szCs w:val="20"/>
              </w:rPr>
              <w:t xml:space="preserve"> </w:t>
            </w:r>
            <w:r w:rsidR="00DA508B" w:rsidRPr="003A3B4F">
              <w:rPr>
                <w:b/>
                <w:bCs/>
                <w:sz w:val="16"/>
                <w:szCs w:val="16"/>
              </w:rPr>
              <w:t>(</w:t>
            </w:r>
            <w:hyperlink r:id="rId7" w:history="1">
              <w:r w:rsidR="00DA508B" w:rsidRPr="003A3B4F">
                <w:rPr>
                  <w:rStyle w:val="Hyperlink"/>
                  <w:b/>
                  <w:bCs/>
                  <w:sz w:val="16"/>
                  <w:szCs w:val="16"/>
                </w:rPr>
                <w:t>http://www.unisa.edu.au/management/EPP/EPs/profiles.asp</w:t>
              </w:r>
            </w:hyperlink>
            <w:r w:rsidR="00DA508B" w:rsidRPr="003A3B4F">
              <w:rPr>
                <w:b/>
                <w:bCs/>
                <w:sz w:val="16"/>
                <w:szCs w:val="16"/>
              </w:rPr>
              <w:t>)</w:t>
            </w:r>
            <w:r w:rsidRPr="003A3B4F">
              <w:rPr>
                <w:b/>
                <w:bCs/>
                <w:sz w:val="20"/>
                <w:szCs w:val="20"/>
              </w:rPr>
              <w:t xml:space="preserve">?  </w:t>
            </w:r>
            <w:r w:rsidR="00DA508B" w:rsidRPr="003A3B4F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4258" w:rsidRDefault="00E34258" w:rsidP="00E34258">
            <w:pPr>
              <w:pStyle w:val="ListParagraph"/>
              <w:spacing w:before="80"/>
              <w:rPr>
                <w:b/>
                <w:bCs/>
                <w:sz w:val="20"/>
                <w:szCs w:val="20"/>
              </w:rPr>
            </w:pPr>
          </w:p>
          <w:p w:rsidR="00E34258" w:rsidRPr="00E34258" w:rsidRDefault="00E34258" w:rsidP="00E34258">
            <w:pPr>
              <w:pStyle w:val="ListParagraph"/>
              <w:spacing w:before="80"/>
              <w:ind w:left="34"/>
            </w:pPr>
          </w:p>
        </w:tc>
      </w:tr>
    </w:tbl>
    <w:p w:rsidR="00A63BC3" w:rsidRPr="000E77A9" w:rsidRDefault="00A63BC3" w:rsidP="000E77A9">
      <w:pPr>
        <w:rPr>
          <w:sz w:val="2"/>
          <w:szCs w:val="2"/>
        </w:rPr>
      </w:pPr>
    </w:p>
    <w:sectPr w:rsidR="00A63BC3" w:rsidRPr="000E77A9" w:rsidSect="000E77A9"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D6E"/>
    <w:multiLevelType w:val="hybridMultilevel"/>
    <w:tmpl w:val="CD56F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63BC3"/>
    <w:rsid w:val="000E77A9"/>
    <w:rsid w:val="00102FB9"/>
    <w:rsid w:val="001220E6"/>
    <w:rsid w:val="001244D3"/>
    <w:rsid w:val="00140AA2"/>
    <w:rsid w:val="001873FC"/>
    <w:rsid w:val="002072A0"/>
    <w:rsid w:val="00211F43"/>
    <w:rsid w:val="00293917"/>
    <w:rsid w:val="0029498B"/>
    <w:rsid w:val="003269EA"/>
    <w:rsid w:val="0034557F"/>
    <w:rsid w:val="003A3B4F"/>
    <w:rsid w:val="003E6AD8"/>
    <w:rsid w:val="00446084"/>
    <w:rsid w:val="00465571"/>
    <w:rsid w:val="00547CA4"/>
    <w:rsid w:val="00561869"/>
    <w:rsid w:val="00596F47"/>
    <w:rsid w:val="006B258F"/>
    <w:rsid w:val="00766F8A"/>
    <w:rsid w:val="00791D9B"/>
    <w:rsid w:val="007C5F21"/>
    <w:rsid w:val="008E6464"/>
    <w:rsid w:val="008F392F"/>
    <w:rsid w:val="0092596C"/>
    <w:rsid w:val="00A02EC2"/>
    <w:rsid w:val="00A63BC3"/>
    <w:rsid w:val="00B07FB5"/>
    <w:rsid w:val="00B12D51"/>
    <w:rsid w:val="00B62731"/>
    <w:rsid w:val="00B85769"/>
    <w:rsid w:val="00C75193"/>
    <w:rsid w:val="00D048FC"/>
    <w:rsid w:val="00D55769"/>
    <w:rsid w:val="00DA508B"/>
    <w:rsid w:val="00DB0072"/>
    <w:rsid w:val="00DC4241"/>
    <w:rsid w:val="00E12D1C"/>
    <w:rsid w:val="00E25AB0"/>
    <w:rsid w:val="00E34258"/>
    <w:rsid w:val="00E65B79"/>
    <w:rsid w:val="00F17EF0"/>
    <w:rsid w:val="00F46950"/>
    <w:rsid w:val="00F877B6"/>
    <w:rsid w:val="00F95816"/>
    <w:rsid w:val="00FA7378"/>
    <w:rsid w:val="00FC13D1"/>
    <w:rsid w:val="00FF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0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7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0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sa.edu.au/management/EPP/EPs/profi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ExecutivePartnerProgramme@unisa.edu.a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 IT</dc:creator>
  <cp:lastModifiedBy>BUE IT</cp:lastModifiedBy>
  <cp:revision>3</cp:revision>
  <dcterms:created xsi:type="dcterms:W3CDTF">2013-08-16T02:27:00Z</dcterms:created>
  <dcterms:modified xsi:type="dcterms:W3CDTF">2013-08-16T02:29:00Z</dcterms:modified>
</cp:coreProperties>
</file>